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88A51" w14:textId="5A8164A2" w:rsidR="0039278C" w:rsidRDefault="002B5F9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EF9A6" wp14:editId="12F51867">
                <wp:simplePos x="0" y="0"/>
                <wp:positionH relativeFrom="column">
                  <wp:posOffset>1068704</wp:posOffset>
                </wp:positionH>
                <wp:positionV relativeFrom="paragraph">
                  <wp:posOffset>1066800</wp:posOffset>
                </wp:positionV>
                <wp:extent cx="5057775" cy="73723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7372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4A2B8C" w14:textId="4BFCBB83" w:rsidR="00B531E3" w:rsidRPr="00F738A0" w:rsidRDefault="00397754" w:rsidP="008A7983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 xml:space="preserve">              </w:t>
                            </w:r>
                            <w:r w:rsidR="00866B88" w:rsidRPr="008A7983">
                              <w:rPr>
                                <w:b/>
                                <w:sz w:val="48"/>
                                <w:szCs w:val="48"/>
                              </w:rPr>
                              <w:t>CHRISTMAS IN BRUCE</w:t>
                            </w:r>
                            <w:r w:rsidR="00025ED4" w:rsidRPr="008A7983">
                              <w:rPr>
                                <w:b/>
                                <w:sz w:val="48"/>
                                <w:szCs w:val="4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  <w:r w:rsidR="009E1059" w:rsidRPr="007350A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F5E38" w:rsidRPr="008A798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Saturday December</w:t>
                            </w:r>
                            <w:r w:rsidR="00F52304" w:rsidRPr="008A7983">
                              <w:rPr>
                                <w:rStyle w:val="QuoteChar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50A9" w:rsidRPr="008A7983">
                              <w:rPr>
                                <w:rStyle w:val="QuoteChar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527E96" w:rsidRPr="008A7983">
                              <w:rPr>
                                <w:rStyle w:val="QuoteChar"/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F52304" w:rsidRPr="008A7983">
                              <w:rPr>
                                <w:rStyle w:val="QuoteChar"/>
                                <w:b/>
                                <w:sz w:val="32"/>
                                <w:szCs w:val="32"/>
                              </w:rPr>
                              <w:t>th, 20</w:t>
                            </w:r>
                            <w:r w:rsidR="001B5EA5" w:rsidRPr="008A7983">
                              <w:rPr>
                                <w:rStyle w:val="QuoteChar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527E96" w:rsidRPr="008A7983">
                              <w:rPr>
                                <w:rStyle w:val="QuoteChar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="00B50E27">
                              <w:rPr>
                                <w:rStyle w:val="QuoteChar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956B1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866B88"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Craft Sale-Hosted by the Lion’s Club</w:t>
                            </w:r>
                            <w:r w:rsidR="00866B88" w:rsidRPr="00F738A0">
                              <w:rPr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307A7D" w:rsidRPr="00F738A0">
                              <w:rPr>
                                <w:sz w:val="20"/>
                                <w:szCs w:val="20"/>
                              </w:rPr>
                              <w:t>Located at</w:t>
                            </w:r>
                            <w:r w:rsidR="00A875D6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B88" w:rsidRPr="00F738A0">
                              <w:rPr>
                                <w:sz w:val="20"/>
                                <w:szCs w:val="20"/>
                              </w:rPr>
                              <w:t>the Bruce Fire Hall 9</w:t>
                            </w:r>
                            <w:r w:rsidR="0055125B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B88" w:rsidRPr="00F738A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1D11AE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F71" w:rsidRPr="00F738A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5125B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B88" w:rsidRPr="00F738A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55125B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866B88" w:rsidRPr="00F738A0">
                              <w:rPr>
                                <w:sz w:val="20"/>
                                <w:szCs w:val="20"/>
                              </w:rPr>
                              <w:t>m.</w:t>
                            </w:r>
                            <w:r w:rsidR="0059560F" w:rsidRPr="00F738A0">
                              <w:rPr>
                                <w:sz w:val="20"/>
                                <w:szCs w:val="20"/>
                              </w:rPr>
                              <w:t xml:space="preserve"> There will be lots of crafts and lunch will </w:t>
                            </w:r>
                            <w:r w:rsidR="00973D6F" w:rsidRPr="00F738A0">
                              <w:rPr>
                                <w:sz w:val="20"/>
                                <w:szCs w:val="20"/>
                              </w:rPr>
                              <w:t>be served by the Bruce Fire Depa</w:t>
                            </w:r>
                            <w:r w:rsidR="0059560F" w:rsidRPr="00F738A0">
                              <w:rPr>
                                <w:sz w:val="20"/>
                                <w:szCs w:val="20"/>
                              </w:rPr>
                              <w:t>rtment</w:t>
                            </w:r>
                            <w:r w:rsidR="009F66BC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62F0E"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62F0E"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05E86"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WREATHS ACROSS AMERICA</w:t>
                            </w:r>
                            <w:r w:rsidR="005B073F"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VETERAN CEMETERY CEREMONIES</w:t>
                            </w:r>
                            <w:r w:rsidR="00162F0E"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0240B3" w:rsidRPr="00F738A0">
                              <w:rPr>
                                <w:sz w:val="20"/>
                                <w:szCs w:val="20"/>
                              </w:rPr>
                              <w:t xml:space="preserve">If you would like to participate </w:t>
                            </w:r>
                            <w:r w:rsidR="00E22F87" w:rsidRPr="00F738A0">
                              <w:rPr>
                                <w:sz w:val="20"/>
                                <w:szCs w:val="20"/>
                              </w:rPr>
                              <w:t>or come and support a veteran family member</w:t>
                            </w:r>
                            <w:r w:rsidR="00411DD7" w:rsidRPr="00F738A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2765C1" w:rsidRPr="00F738A0">
                              <w:rPr>
                                <w:sz w:val="20"/>
                                <w:szCs w:val="20"/>
                              </w:rPr>
                              <w:t>friend</w:t>
                            </w:r>
                            <w:r w:rsidR="00E22F87" w:rsidRPr="00F738A0">
                              <w:rPr>
                                <w:sz w:val="20"/>
                                <w:szCs w:val="20"/>
                              </w:rPr>
                              <w:t xml:space="preserve">, here are </w:t>
                            </w:r>
                            <w:r w:rsidR="001D0664" w:rsidRPr="00F738A0">
                              <w:rPr>
                                <w:sz w:val="20"/>
                                <w:szCs w:val="20"/>
                              </w:rPr>
                              <w:t>the local times and locations</w:t>
                            </w:r>
                            <w:r w:rsidR="003E6B52" w:rsidRPr="00F738A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DE57795" w14:textId="765C09D8" w:rsidR="003E6B52" w:rsidRPr="00F738A0" w:rsidRDefault="00B531E3" w:rsidP="008A79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A21B02" w:rsidRPr="00F738A0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482EFA" w:rsidRPr="00F738A0">
                              <w:rPr>
                                <w:sz w:val="20"/>
                                <w:szCs w:val="20"/>
                              </w:rPr>
                              <w:t xml:space="preserve">:00 a.m. </w:t>
                            </w:r>
                            <w:r w:rsidR="00A21B02" w:rsidRPr="00F738A0">
                              <w:rPr>
                                <w:sz w:val="20"/>
                                <w:szCs w:val="20"/>
                              </w:rPr>
                              <w:t>Island Lake</w:t>
                            </w:r>
                            <w:r w:rsidR="002A4C75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758F" w:rsidRPr="00F738A0">
                              <w:rPr>
                                <w:sz w:val="20"/>
                                <w:szCs w:val="20"/>
                              </w:rPr>
                              <w:t>Cemetery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12:00 p.m. St Ann’s (Murry) Cemetery </w:t>
                            </w:r>
                          </w:p>
                          <w:p w14:paraId="34A16249" w14:textId="686692F3" w:rsidR="003E6B52" w:rsidRPr="00F738A0" w:rsidRDefault="00B531E3" w:rsidP="008A79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5758F" w:rsidRPr="00F738A0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4C2F2E" w:rsidRPr="00F738A0">
                              <w:rPr>
                                <w:sz w:val="20"/>
                                <w:szCs w:val="20"/>
                              </w:rPr>
                              <w:t>:00 a.m.</w:t>
                            </w:r>
                            <w:r w:rsidR="00E12A92" w:rsidRPr="00F738A0">
                              <w:rPr>
                                <w:sz w:val="20"/>
                                <w:szCs w:val="20"/>
                              </w:rPr>
                              <w:t xml:space="preserve"> Apollonia Cemeter</w:t>
                            </w:r>
                            <w:r w:rsidR="0075758F" w:rsidRPr="00F738A0">
                              <w:rPr>
                                <w:sz w:val="20"/>
                                <w:szCs w:val="20"/>
                              </w:rPr>
                              <w:t>ie</w:t>
                            </w:r>
                            <w:r w:rsidR="003E6B52" w:rsidRPr="00F738A0">
                              <w:rPr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26824" w:rsidRPr="00F738A0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1:00 p.m. Exeland/Windfall Cemetery</w:t>
                            </w:r>
                          </w:p>
                          <w:p w14:paraId="5D4E8033" w14:textId="5D3D8C63" w:rsidR="00B531E3" w:rsidRPr="00F738A0" w:rsidRDefault="00B531E3" w:rsidP="008A79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4C2F2E" w:rsidRPr="00F738A0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442A8D" w:rsidRPr="00F738A0">
                              <w:rPr>
                                <w:sz w:val="20"/>
                                <w:szCs w:val="20"/>
                              </w:rPr>
                              <w:t>:00</w:t>
                            </w:r>
                            <w:r w:rsidR="00482EFA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42A8D" w:rsidRPr="00F738A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482EFA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42A8D" w:rsidRPr="00F738A0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482EFA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42A8D" w:rsidRPr="00F738A0">
                              <w:rPr>
                                <w:sz w:val="20"/>
                                <w:szCs w:val="20"/>
                              </w:rPr>
                              <w:t xml:space="preserve"> Bruce Cemetery</w:t>
                            </w:r>
                            <w:r w:rsidR="003E6B52" w:rsidRPr="00F738A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B26824" w:rsidRPr="00F738A0">
                              <w:rPr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2:00 p.m. Radisson Cemetery.</w:t>
                            </w:r>
                          </w:p>
                          <w:p w14:paraId="17311D1B" w14:textId="33C9CBA5" w:rsidR="00B531E3" w:rsidRPr="00F738A0" w:rsidRDefault="003E6B52" w:rsidP="008A79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42A8D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7AF8" w:rsidRPr="00F738A0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B531E3" w:rsidRPr="00F738A0">
                              <w:rPr>
                                <w:sz w:val="20"/>
                                <w:szCs w:val="20"/>
                              </w:rPr>
                              <w:t>11:00 a.m. St Mary’s (Bruce) Cemetery</w:t>
                            </w:r>
                          </w:p>
                          <w:p w14:paraId="01BE0C8F" w14:textId="17B6DD25" w:rsidR="00DC6FBE" w:rsidRPr="00F738A0" w:rsidRDefault="00501192" w:rsidP="008A798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>Please arrive 10 minutes prior.</w:t>
                            </w:r>
                            <w:r w:rsidR="00C01D76" w:rsidRPr="00F738A0">
                              <w:rPr>
                                <w:sz w:val="20"/>
                                <w:szCs w:val="20"/>
                              </w:rPr>
                              <w:t xml:space="preserve"> A list of other locations </w:t>
                            </w:r>
                            <w:r w:rsidR="006E139B" w:rsidRPr="00F738A0">
                              <w:rPr>
                                <w:sz w:val="20"/>
                                <w:szCs w:val="20"/>
                              </w:rPr>
                              <w:t>participating that da</w:t>
                            </w:r>
                            <w:r w:rsidR="00480D11" w:rsidRPr="00F738A0">
                              <w:rPr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6E139B" w:rsidRPr="00F738A0">
                              <w:rPr>
                                <w:sz w:val="20"/>
                                <w:szCs w:val="20"/>
                              </w:rPr>
                              <w:t>is located at the Village Hall.</w:t>
                            </w:r>
                          </w:p>
                          <w:p w14:paraId="24F09002" w14:textId="7E56CD67" w:rsidR="00533EDD" w:rsidRPr="00F738A0" w:rsidRDefault="00D45DEF" w:rsidP="00B673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25403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Bitter</w:t>
                            </w:r>
                            <w:r w:rsidR="009D1D4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="0025403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weet Farms - </w:t>
                            </w:r>
                            <w:r w:rsidR="00533EDD"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FREE </w:t>
                            </w:r>
                            <w:r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Horse Drawn Wagon Rides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533EDD" w:rsidRPr="00F738A0">
                              <w:rPr>
                                <w:sz w:val="20"/>
                                <w:szCs w:val="20"/>
                              </w:rPr>
                              <w:t>Sponsored by the Village of Bruc</w:t>
                            </w:r>
                            <w:r w:rsidR="00730B8C" w:rsidRPr="00F738A0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="00533EDD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0B8C" w:rsidRPr="00F738A0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262FF8" w:rsidRPr="00F738A0">
                              <w:rPr>
                                <w:sz w:val="20"/>
                                <w:szCs w:val="20"/>
                              </w:rPr>
                              <w:t xml:space="preserve">rom </w:t>
                            </w:r>
                            <w:r w:rsidR="00B945ED" w:rsidRPr="00F738A0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480D11" w:rsidRPr="00F738A0">
                              <w:rPr>
                                <w:sz w:val="20"/>
                                <w:szCs w:val="20"/>
                              </w:rPr>
                              <w:t>:00</w:t>
                            </w:r>
                            <w:r w:rsidR="00D8621C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5ED" w:rsidRPr="00F738A0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D8621C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45ED" w:rsidRPr="00F738A0">
                              <w:rPr>
                                <w:sz w:val="20"/>
                                <w:szCs w:val="20"/>
                              </w:rPr>
                              <w:t xml:space="preserve">12:00 </w:t>
                            </w:r>
                            <w:r w:rsidR="00FC7D9D" w:rsidRPr="00F738A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55125B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C7D9D" w:rsidRPr="00F738A0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55125B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C7D9D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4E2F" w:rsidRPr="00F738A0">
                              <w:rPr>
                                <w:sz w:val="20"/>
                                <w:szCs w:val="20"/>
                              </w:rPr>
                              <w:t xml:space="preserve">next to </w:t>
                            </w:r>
                            <w:r w:rsidR="004819DF" w:rsidRPr="00F738A0">
                              <w:rPr>
                                <w:sz w:val="20"/>
                                <w:szCs w:val="20"/>
                              </w:rPr>
                              <w:t>the Village Hall</w:t>
                            </w:r>
                            <w:r w:rsidR="00730B8C" w:rsidRPr="00F738A0">
                              <w:rPr>
                                <w:sz w:val="20"/>
                                <w:szCs w:val="20"/>
                              </w:rPr>
                              <w:t xml:space="preserve"> in East parking lot</w:t>
                            </w:r>
                            <w:r w:rsidR="00424E2F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19117E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65FF" w:rsidRPr="00F738A0">
                              <w:rPr>
                                <w:sz w:val="20"/>
                                <w:szCs w:val="20"/>
                              </w:rPr>
                              <w:t>Please fill out the</w:t>
                            </w:r>
                            <w:r w:rsidR="00730B8C" w:rsidRPr="00F738A0">
                              <w:rPr>
                                <w:sz w:val="20"/>
                                <w:szCs w:val="20"/>
                              </w:rPr>
                              <w:t xml:space="preserve"> needed</w:t>
                            </w:r>
                            <w:r w:rsidR="003D65FF" w:rsidRPr="00F738A0">
                              <w:rPr>
                                <w:sz w:val="20"/>
                                <w:szCs w:val="20"/>
                              </w:rPr>
                              <w:t xml:space="preserve"> waiver located on the counter at the Village Hall and bring that with you ready</w:t>
                            </w:r>
                            <w:r w:rsidR="0019117E" w:rsidRPr="00F738A0">
                              <w:rPr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8A7983" w:rsidRPr="00F738A0">
                              <w:rPr>
                                <w:sz w:val="20"/>
                                <w:szCs w:val="20"/>
                              </w:rPr>
                              <w:t xml:space="preserve">give them to </w:t>
                            </w:r>
                            <w:r w:rsidR="00730B8C" w:rsidRPr="00F738A0">
                              <w:rPr>
                                <w:sz w:val="20"/>
                                <w:szCs w:val="20"/>
                              </w:rPr>
                              <w:t>enjoy your wagon ride</w:t>
                            </w:r>
                            <w:r w:rsidR="006D5343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BB341E2" w14:textId="77777777" w:rsidR="00533EDD" w:rsidRPr="00F738A0" w:rsidRDefault="00533EDD" w:rsidP="00B673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4D4482A" w14:textId="0C29A907" w:rsidR="004D5B30" w:rsidRPr="00F738A0" w:rsidRDefault="00866B88" w:rsidP="00B673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Free </w:t>
                            </w:r>
                            <w:r w:rsidR="004E173B"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Chili/</w:t>
                            </w:r>
                            <w:r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Soup &amp; Cookies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4E173B" w:rsidRPr="00F738A0">
                              <w:rPr>
                                <w:sz w:val="20"/>
                                <w:szCs w:val="20"/>
                              </w:rPr>
                              <w:t xml:space="preserve">Located at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the Village Hall 11</w:t>
                            </w:r>
                            <w:r w:rsidR="00B42A02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7B85" w:rsidRPr="00F738A0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C37B85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1D11AE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1D11AE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B673F1" w:rsidRPr="00F738A0">
                              <w:rPr>
                                <w:sz w:val="20"/>
                                <w:szCs w:val="20"/>
                              </w:rPr>
                              <w:t xml:space="preserve"> or until gone</w:t>
                            </w:r>
                            <w:r w:rsidR="004E173B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97723"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97723"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A97723"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Blue Hills Chorale:</w:t>
                            </w:r>
                            <w:r w:rsidR="00A97723"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="00140974" w:rsidRPr="00F738A0">
                              <w:rPr>
                                <w:sz w:val="20"/>
                                <w:szCs w:val="20"/>
                              </w:rPr>
                              <w:t xml:space="preserve">Christmas </w:t>
                            </w:r>
                            <w:r w:rsidR="00F6226C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140974" w:rsidRPr="00F738A0">
                              <w:rPr>
                                <w:sz w:val="20"/>
                                <w:szCs w:val="20"/>
                              </w:rPr>
                              <w:t>arol</w:t>
                            </w:r>
                            <w:r w:rsidR="00AA19B2" w:rsidRPr="00F738A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DE1E6C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49B9" w:rsidRPr="00F738A0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914970" w:rsidRPr="00F738A0">
                              <w:rPr>
                                <w:sz w:val="20"/>
                                <w:szCs w:val="20"/>
                              </w:rPr>
                              <w:t xml:space="preserve">t </w:t>
                            </w:r>
                            <w:r w:rsidR="00A97723" w:rsidRPr="00F738A0">
                              <w:rPr>
                                <w:sz w:val="20"/>
                                <w:szCs w:val="20"/>
                              </w:rPr>
                              <w:t xml:space="preserve">the Village Hall at </w:t>
                            </w:r>
                            <w:r w:rsidR="005C6C2E" w:rsidRPr="00F738A0">
                              <w:rPr>
                                <w:sz w:val="20"/>
                                <w:szCs w:val="20"/>
                              </w:rPr>
                              <w:t xml:space="preserve">12:00 p.m. </w:t>
                            </w:r>
                          </w:p>
                          <w:p w14:paraId="6306B60B" w14:textId="77777777" w:rsidR="00527E96" w:rsidRPr="00F738A0" w:rsidRDefault="005A3D2C" w:rsidP="00B673F1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1B5EA5" w:rsidRPr="00F738A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Bruce Area Library</w:t>
                            </w:r>
                          </w:p>
                          <w:p w14:paraId="004EB0A8" w14:textId="2B924BA0" w:rsidR="00A07449" w:rsidRPr="00F738A0" w:rsidRDefault="00E10B56" w:rsidP="00B673F1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bCs/>
                                <w:sz w:val="20"/>
                                <w:szCs w:val="20"/>
                              </w:rPr>
                              <w:t>Each child gets a large gift and candy</w:t>
                            </w:r>
                            <w:r w:rsidR="00F233DA" w:rsidRPr="00F738A0">
                              <w:rPr>
                                <w:bCs/>
                                <w:sz w:val="20"/>
                                <w:szCs w:val="20"/>
                              </w:rPr>
                              <w:t>, Games and Prizes for the children, Visit with Santa, Basket Raffles, and Book Sales</w:t>
                            </w:r>
                            <w:r w:rsidR="00314F7E" w:rsidRPr="00F738A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from 10:00 – 2:00 p.m.</w:t>
                            </w:r>
                          </w:p>
                          <w:p w14:paraId="7C22681E" w14:textId="77777777" w:rsidR="00ED17C2" w:rsidRPr="00F738A0" w:rsidRDefault="00ED17C2" w:rsidP="00B673F1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9288D2" w14:textId="471B606B" w:rsidR="00DF29D6" w:rsidRPr="00F738A0" w:rsidRDefault="00DF29D6" w:rsidP="00B673F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Gateway Gourmets</w:t>
                            </w:r>
                          </w:p>
                          <w:p w14:paraId="6DDB77E9" w14:textId="3768180F" w:rsidR="00DF29D6" w:rsidRPr="00F738A0" w:rsidRDefault="0055125B" w:rsidP="00EA1DA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Free </w:t>
                            </w:r>
                            <w:r w:rsidR="00D2346D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ot </w:t>
                            </w:r>
                            <w:r w:rsidR="00D2346D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2A3D47" w:rsidRPr="00F738A0">
                              <w:rPr>
                                <w:sz w:val="20"/>
                                <w:szCs w:val="20"/>
                              </w:rPr>
                              <w:t>hocolate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94A34" w:rsidRPr="00F738A0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D2346D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F94A34" w:rsidRPr="00F738A0">
                              <w:rPr>
                                <w:sz w:val="20"/>
                                <w:szCs w:val="20"/>
                              </w:rPr>
                              <w:t xml:space="preserve">ookies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for the </w:t>
                            </w:r>
                            <w:r w:rsidR="00D2346D">
                              <w:rPr>
                                <w:sz w:val="20"/>
                                <w:szCs w:val="20"/>
                              </w:rPr>
                              <w:t>K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ids from 9</w:t>
                            </w:r>
                            <w:r w:rsidR="00B517F6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– 3</w:t>
                            </w:r>
                            <w:r w:rsidR="00C37B85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1D11AE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="00D66A89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88546B" w14:textId="77777777" w:rsidR="00A07449" w:rsidRPr="00F738A0" w:rsidRDefault="00A07449" w:rsidP="00EA1D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BFB7DDC" w14:textId="2D2A9AFB" w:rsidR="00A758FA" w:rsidRPr="00F738A0" w:rsidRDefault="00A758FA" w:rsidP="00EA1D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Razors Edge</w:t>
                            </w:r>
                          </w:p>
                          <w:p w14:paraId="6B015CE2" w14:textId="2F6FCB98" w:rsidR="00A758FA" w:rsidRPr="00F738A0" w:rsidRDefault="00080807" w:rsidP="00F758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Open House with </w:t>
                            </w:r>
                            <w:r w:rsidR="00F75838" w:rsidRPr="00F738A0">
                              <w:rPr>
                                <w:sz w:val="20"/>
                                <w:szCs w:val="20"/>
                              </w:rPr>
                              <w:t>Santa and Mrs. Claus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from 10 – 1 p.m. There will be</w:t>
                            </w:r>
                            <w:r w:rsidR="00E94820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47173" w:rsidRPr="00F738A0">
                              <w:rPr>
                                <w:sz w:val="20"/>
                                <w:szCs w:val="20"/>
                              </w:rPr>
                              <w:t xml:space="preserve">a gift bags/book for every child </w:t>
                            </w:r>
                            <w:r w:rsidR="00E94820" w:rsidRPr="00F738A0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2771C" w:rsidRPr="00F738A0">
                              <w:rPr>
                                <w:sz w:val="20"/>
                                <w:szCs w:val="20"/>
                              </w:rPr>
                              <w:t>MLFace</w:t>
                            </w:r>
                            <w:r w:rsidR="001D0FF2" w:rsidRPr="00F738A0">
                              <w:rPr>
                                <w:sz w:val="20"/>
                                <w:szCs w:val="20"/>
                              </w:rPr>
                              <w:t>s Face Painting</w:t>
                            </w:r>
                            <w:r w:rsidR="009926E8" w:rsidRPr="00F738A0">
                              <w:rPr>
                                <w:sz w:val="20"/>
                                <w:szCs w:val="20"/>
                              </w:rPr>
                              <w:t>s at NO CHARGE</w:t>
                            </w:r>
                            <w:r w:rsidR="00B26824" w:rsidRPr="00F738A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73FD" w:rsidRPr="00F738A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2C4C38" w:rsidRPr="00F738A0">
                              <w:rPr>
                                <w:sz w:val="20"/>
                                <w:szCs w:val="20"/>
                              </w:rPr>
                              <w:t>Donations Appreciated</w:t>
                            </w:r>
                            <w:r w:rsidR="00ED73FD" w:rsidRPr="00F738A0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D2346D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3868285" w14:textId="77777777" w:rsidR="006416FE" w:rsidRPr="00F738A0" w:rsidRDefault="006416FE" w:rsidP="00F758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52C96E" w14:textId="3652BD95" w:rsidR="006416FE" w:rsidRPr="00F738A0" w:rsidRDefault="006416FE" w:rsidP="00F7583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Glory B’s</w:t>
                            </w:r>
                          </w:p>
                          <w:p w14:paraId="2896972C" w14:textId="5546291B" w:rsidR="006416FE" w:rsidRPr="00F738A0" w:rsidRDefault="006416FE" w:rsidP="006A3B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BOGO </w:t>
                            </w:r>
                            <w:r w:rsidR="003E449C" w:rsidRPr="00F738A0">
                              <w:rPr>
                                <w:sz w:val="20"/>
                                <w:szCs w:val="20"/>
                              </w:rPr>
                              <w:t>Beer</w:t>
                            </w:r>
                            <w:r w:rsidR="00B96DC2" w:rsidRPr="00F738A0">
                              <w:rPr>
                                <w:sz w:val="20"/>
                                <w:szCs w:val="20"/>
                              </w:rPr>
                              <w:t xml:space="preserve"> from 2 – 4 p.m.</w:t>
                            </w:r>
                          </w:p>
                          <w:p w14:paraId="1B95356A" w14:textId="77777777" w:rsidR="00B96DC2" w:rsidRPr="00F738A0" w:rsidRDefault="00B96DC2" w:rsidP="00F758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5063D5" w14:textId="1E690BEE" w:rsidR="00B96DC2" w:rsidRPr="00F738A0" w:rsidRDefault="00B96DC2" w:rsidP="00F7583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738A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Hot Shots</w:t>
                            </w:r>
                          </w:p>
                          <w:p w14:paraId="10A41742" w14:textId="6668DE74" w:rsidR="00B96DC2" w:rsidRPr="00F738A0" w:rsidRDefault="00E761B0" w:rsidP="008B547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738A0">
                              <w:rPr>
                                <w:sz w:val="20"/>
                                <w:szCs w:val="20"/>
                              </w:rPr>
                              <w:t>Kids FREE t</w:t>
                            </w:r>
                            <w:r w:rsidR="00D91157" w:rsidRPr="00F738A0">
                              <w:rPr>
                                <w:sz w:val="20"/>
                                <w:szCs w:val="20"/>
                              </w:rPr>
                              <w:t>reat</w:t>
                            </w:r>
                            <w:r w:rsidRPr="00F738A0">
                              <w:rPr>
                                <w:sz w:val="20"/>
                                <w:szCs w:val="20"/>
                              </w:rPr>
                              <w:t xml:space="preserve"> bags and peppermint hot cho</w:t>
                            </w:r>
                            <w:r w:rsidR="00D91157" w:rsidRPr="00F738A0">
                              <w:rPr>
                                <w:sz w:val="20"/>
                                <w:szCs w:val="20"/>
                              </w:rPr>
                              <w:t>colate</w:t>
                            </w:r>
                            <w:r w:rsidR="007D491E" w:rsidRPr="00F738A0">
                              <w:rPr>
                                <w:sz w:val="20"/>
                                <w:szCs w:val="20"/>
                              </w:rPr>
                              <w:t xml:space="preserve">. Adults: Grinch </w:t>
                            </w:r>
                            <w:r w:rsidR="008B547E" w:rsidRPr="00F738A0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="007D491E" w:rsidRPr="00F738A0">
                              <w:rPr>
                                <w:sz w:val="20"/>
                                <w:szCs w:val="20"/>
                              </w:rPr>
                              <w:t>unch or Santa Shots $2</w:t>
                            </w:r>
                            <w:r w:rsidR="0047554B" w:rsidRPr="00F738A0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EF9A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4.15pt;margin-top:84pt;width:398.25pt;height:58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" fillcolor="white [3201]" strokecolor="#c0504d [3205]" strokeweight="2pt">
                <v:textbox>
                  <w:txbxContent>
                    <w:p w14:paraId="364A2B8C" w14:textId="4BFCBB83" w:rsidR="00B531E3" w:rsidRPr="00F738A0" w:rsidRDefault="00397754" w:rsidP="008A7983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 xml:space="preserve">              </w:t>
                      </w:r>
                      <w:r w:rsidR="00866B88" w:rsidRPr="008A7983">
                        <w:rPr>
                          <w:b/>
                          <w:sz w:val="48"/>
                          <w:szCs w:val="48"/>
                        </w:rPr>
                        <w:t>CHRISTMAS IN BRUCE</w:t>
                      </w:r>
                      <w:r w:rsidR="00025ED4" w:rsidRPr="008A7983">
                        <w:rPr>
                          <w:b/>
                          <w:sz w:val="48"/>
                          <w:szCs w:val="48"/>
                        </w:rPr>
                        <w:br/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         </w:t>
                      </w:r>
                      <w:r w:rsidR="009E1059" w:rsidRPr="007350A9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DF5E38" w:rsidRPr="008A7983">
                        <w:rPr>
                          <w:b/>
                          <w:bCs/>
                          <w:sz w:val="32"/>
                          <w:szCs w:val="32"/>
                        </w:rPr>
                        <w:t>Saturday December</w:t>
                      </w:r>
                      <w:r w:rsidR="00F52304" w:rsidRPr="008A7983">
                        <w:rPr>
                          <w:rStyle w:val="QuoteChar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7350A9" w:rsidRPr="008A7983">
                        <w:rPr>
                          <w:rStyle w:val="QuoteChar"/>
                          <w:b/>
                          <w:sz w:val="32"/>
                          <w:szCs w:val="32"/>
                        </w:rPr>
                        <w:t>1</w:t>
                      </w:r>
                      <w:r w:rsidR="00527E96" w:rsidRPr="008A7983">
                        <w:rPr>
                          <w:rStyle w:val="QuoteChar"/>
                          <w:b/>
                          <w:sz w:val="32"/>
                          <w:szCs w:val="32"/>
                        </w:rPr>
                        <w:t>3</w:t>
                      </w:r>
                      <w:r w:rsidR="00F52304" w:rsidRPr="008A7983">
                        <w:rPr>
                          <w:rStyle w:val="QuoteChar"/>
                          <w:b/>
                          <w:sz w:val="32"/>
                          <w:szCs w:val="32"/>
                        </w:rPr>
                        <w:t>th, 20</w:t>
                      </w:r>
                      <w:r w:rsidR="001B5EA5" w:rsidRPr="008A7983">
                        <w:rPr>
                          <w:rStyle w:val="QuoteChar"/>
                          <w:b/>
                          <w:sz w:val="32"/>
                          <w:szCs w:val="32"/>
                        </w:rPr>
                        <w:t>2</w:t>
                      </w:r>
                      <w:r w:rsidR="00527E96" w:rsidRPr="008A7983">
                        <w:rPr>
                          <w:rStyle w:val="QuoteChar"/>
                          <w:b/>
                          <w:sz w:val="32"/>
                          <w:szCs w:val="32"/>
                        </w:rPr>
                        <w:t>5</w:t>
                      </w:r>
                      <w:r w:rsidR="00B50E27">
                        <w:rPr>
                          <w:rStyle w:val="QuoteChar"/>
                          <w:b/>
                          <w:sz w:val="36"/>
                          <w:szCs w:val="36"/>
                        </w:rPr>
                        <w:br/>
                      </w:r>
                      <w:r w:rsidR="00956B10">
                        <w:rPr>
                          <w:sz w:val="28"/>
                          <w:szCs w:val="28"/>
                        </w:rPr>
                        <w:br/>
                      </w:r>
                      <w:r w:rsidR="00866B88"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>Craft Sale-Hosted by the Lion’s Club</w:t>
                      </w:r>
                      <w:r w:rsidR="00866B88" w:rsidRPr="00F738A0">
                        <w:rPr>
                          <w:sz w:val="20"/>
                          <w:szCs w:val="20"/>
                          <w:u w:val="single"/>
                        </w:rPr>
                        <w:br/>
                      </w:r>
                      <w:r w:rsidR="00307A7D" w:rsidRPr="00F738A0">
                        <w:rPr>
                          <w:sz w:val="20"/>
                          <w:szCs w:val="20"/>
                        </w:rPr>
                        <w:t>Located at</w:t>
                      </w:r>
                      <w:r w:rsidR="00A875D6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6B88" w:rsidRPr="00F738A0">
                        <w:rPr>
                          <w:sz w:val="20"/>
                          <w:szCs w:val="20"/>
                        </w:rPr>
                        <w:t>the Bruce Fire Hall 9</w:t>
                      </w:r>
                      <w:r w:rsidR="0055125B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6B88" w:rsidRPr="00F738A0">
                        <w:rPr>
                          <w:sz w:val="20"/>
                          <w:szCs w:val="20"/>
                        </w:rPr>
                        <w:t>-</w:t>
                      </w:r>
                      <w:r w:rsidR="001D11AE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F71" w:rsidRPr="00F738A0">
                        <w:rPr>
                          <w:sz w:val="20"/>
                          <w:szCs w:val="20"/>
                        </w:rPr>
                        <w:t>2</w:t>
                      </w:r>
                      <w:r w:rsidR="0055125B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66B88" w:rsidRPr="00F738A0">
                        <w:rPr>
                          <w:sz w:val="20"/>
                          <w:szCs w:val="20"/>
                        </w:rPr>
                        <w:t>p</w:t>
                      </w:r>
                      <w:r w:rsidR="0055125B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866B88" w:rsidRPr="00F738A0">
                        <w:rPr>
                          <w:sz w:val="20"/>
                          <w:szCs w:val="20"/>
                        </w:rPr>
                        <w:t>m.</w:t>
                      </w:r>
                      <w:r w:rsidR="0059560F" w:rsidRPr="00F738A0">
                        <w:rPr>
                          <w:sz w:val="20"/>
                          <w:szCs w:val="20"/>
                        </w:rPr>
                        <w:t xml:space="preserve"> There will be lots of crafts and lunch will </w:t>
                      </w:r>
                      <w:r w:rsidR="00973D6F" w:rsidRPr="00F738A0">
                        <w:rPr>
                          <w:sz w:val="20"/>
                          <w:szCs w:val="20"/>
                        </w:rPr>
                        <w:t>be served by the Bruce Fire Depa</w:t>
                      </w:r>
                      <w:r w:rsidR="0059560F" w:rsidRPr="00F738A0">
                        <w:rPr>
                          <w:sz w:val="20"/>
                          <w:szCs w:val="20"/>
                        </w:rPr>
                        <w:t>rtment</w:t>
                      </w:r>
                      <w:r w:rsidR="009F66BC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162F0E" w:rsidRPr="00F738A0">
                        <w:rPr>
                          <w:sz w:val="20"/>
                          <w:szCs w:val="20"/>
                        </w:rPr>
                        <w:br/>
                      </w:r>
                      <w:r w:rsidR="00162F0E" w:rsidRPr="00F738A0">
                        <w:rPr>
                          <w:sz w:val="20"/>
                          <w:szCs w:val="20"/>
                        </w:rPr>
                        <w:br/>
                      </w:r>
                      <w:r w:rsidR="00405E86"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WREATHS ACROSS AMERICA</w:t>
                      </w:r>
                      <w:r w:rsidR="005B073F"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VETERAN CEMETERY CEREMONIES</w:t>
                      </w:r>
                      <w:r w:rsidR="00162F0E"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 w:rsidR="000240B3" w:rsidRPr="00F738A0">
                        <w:rPr>
                          <w:sz w:val="20"/>
                          <w:szCs w:val="20"/>
                        </w:rPr>
                        <w:t xml:space="preserve">If you would like to participate </w:t>
                      </w:r>
                      <w:r w:rsidR="00E22F87" w:rsidRPr="00F738A0">
                        <w:rPr>
                          <w:sz w:val="20"/>
                          <w:szCs w:val="20"/>
                        </w:rPr>
                        <w:t>or come and support a veteran family member</w:t>
                      </w:r>
                      <w:r w:rsidR="00411DD7" w:rsidRPr="00F738A0">
                        <w:rPr>
                          <w:sz w:val="20"/>
                          <w:szCs w:val="20"/>
                        </w:rPr>
                        <w:t>/</w:t>
                      </w:r>
                      <w:r w:rsidR="002765C1" w:rsidRPr="00F738A0">
                        <w:rPr>
                          <w:sz w:val="20"/>
                          <w:szCs w:val="20"/>
                        </w:rPr>
                        <w:t>friend</w:t>
                      </w:r>
                      <w:r w:rsidR="00E22F87" w:rsidRPr="00F738A0">
                        <w:rPr>
                          <w:sz w:val="20"/>
                          <w:szCs w:val="20"/>
                        </w:rPr>
                        <w:t xml:space="preserve">, here are </w:t>
                      </w:r>
                      <w:r w:rsidR="001D0664" w:rsidRPr="00F738A0">
                        <w:rPr>
                          <w:sz w:val="20"/>
                          <w:szCs w:val="20"/>
                        </w:rPr>
                        <w:t>the local times and locations</w:t>
                      </w:r>
                      <w:r w:rsidR="003E6B52" w:rsidRPr="00F738A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DE57795" w14:textId="765C09D8" w:rsidR="003E6B52" w:rsidRPr="00F738A0" w:rsidRDefault="00B531E3" w:rsidP="008A7983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A21B02" w:rsidRPr="00F738A0">
                        <w:rPr>
                          <w:sz w:val="20"/>
                          <w:szCs w:val="20"/>
                        </w:rPr>
                        <w:t>8</w:t>
                      </w:r>
                      <w:r w:rsidR="00482EFA" w:rsidRPr="00F738A0">
                        <w:rPr>
                          <w:sz w:val="20"/>
                          <w:szCs w:val="20"/>
                        </w:rPr>
                        <w:t xml:space="preserve">:00 a.m. </w:t>
                      </w:r>
                      <w:r w:rsidR="00A21B02" w:rsidRPr="00F738A0">
                        <w:rPr>
                          <w:sz w:val="20"/>
                          <w:szCs w:val="20"/>
                        </w:rPr>
                        <w:t>Island Lake</w:t>
                      </w:r>
                      <w:r w:rsidR="002A4C75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5758F" w:rsidRPr="00F738A0">
                        <w:rPr>
                          <w:sz w:val="20"/>
                          <w:szCs w:val="20"/>
                        </w:rPr>
                        <w:t>Cemetery</w:t>
                      </w:r>
                      <w:r w:rsidRPr="00F738A0">
                        <w:rPr>
                          <w:sz w:val="20"/>
                          <w:szCs w:val="20"/>
                        </w:rPr>
                        <w:tab/>
                        <w:t xml:space="preserve">12:00 p.m. St Ann’s (Murry) Cemetery </w:t>
                      </w:r>
                    </w:p>
                    <w:p w14:paraId="34A16249" w14:textId="686692F3" w:rsidR="003E6B52" w:rsidRPr="00F738A0" w:rsidRDefault="00B531E3" w:rsidP="008A7983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r w:rsidR="0075758F" w:rsidRPr="00F738A0">
                        <w:rPr>
                          <w:sz w:val="20"/>
                          <w:szCs w:val="20"/>
                        </w:rPr>
                        <w:t>9</w:t>
                      </w:r>
                      <w:r w:rsidR="004C2F2E" w:rsidRPr="00F738A0">
                        <w:rPr>
                          <w:sz w:val="20"/>
                          <w:szCs w:val="20"/>
                        </w:rPr>
                        <w:t>:00 a.m.</w:t>
                      </w:r>
                      <w:r w:rsidR="00E12A92" w:rsidRPr="00F738A0">
                        <w:rPr>
                          <w:sz w:val="20"/>
                          <w:szCs w:val="20"/>
                        </w:rPr>
                        <w:t xml:space="preserve"> Apollonia Cemeter</w:t>
                      </w:r>
                      <w:r w:rsidR="0075758F" w:rsidRPr="00F738A0">
                        <w:rPr>
                          <w:sz w:val="20"/>
                          <w:szCs w:val="20"/>
                        </w:rPr>
                        <w:t>ie</w:t>
                      </w:r>
                      <w:r w:rsidR="003E6B52" w:rsidRPr="00F738A0">
                        <w:rPr>
                          <w:sz w:val="20"/>
                          <w:szCs w:val="20"/>
                        </w:rPr>
                        <w:t xml:space="preserve">s 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="00B26824" w:rsidRPr="00F738A0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1:00 p.m. Exeland/Windfall Cemetery</w:t>
                      </w:r>
                    </w:p>
                    <w:p w14:paraId="5D4E8033" w14:textId="5D3D8C63" w:rsidR="00B531E3" w:rsidRPr="00F738A0" w:rsidRDefault="00B531E3" w:rsidP="008A7983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4C2F2E" w:rsidRPr="00F738A0">
                        <w:rPr>
                          <w:sz w:val="20"/>
                          <w:szCs w:val="20"/>
                        </w:rPr>
                        <w:t>10</w:t>
                      </w:r>
                      <w:r w:rsidR="00442A8D" w:rsidRPr="00F738A0">
                        <w:rPr>
                          <w:sz w:val="20"/>
                          <w:szCs w:val="20"/>
                        </w:rPr>
                        <w:t>:00</w:t>
                      </w:r>
                      <w:r w:rsidR="00482EFA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42A8D" w:rsidRPr="00F738A0">
                        <w:rPr>
                          <w:sz w:val="20"/>
                          <w:szCs w:val="20"/>
                        </w:rPr>
                        <w:t>a</w:t>
                      </w:r>
                      <w:r w:rsidR="00482EFA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442A8D" w:rsidRPr="00F738A0">
                        <w:rPr>
                          <w:sz w:val="20"/>
                          <w:szCs w:val="20"/>
                        </w:rPr>
                        <w:t>m</w:t>
                      </w:r>
                      <w:r w:rsidR="00482EFA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442A8D" w:rsidRPr="00F738A0">
                        <w:rPr>
                          <w:sz w:val="20"/>
                          <w:szCs w:val="20"/>
                        </w:rPr>
                        <w:t xml:space="preserve"> Bruce Cemetery</w:t>
                      </w:r>
                      <w:r w:rsidR="003E6B52" w:rsidRPr="00F738A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         </w:t>
                      </w:r>
                      <w:r w:rsidR="00B26824" w:rsidRPr="00F738A0">
                        <w:rPr>
                          <w:sz w:val="20"/>
                          <w:szCs w:val="20"/>
                        </w:rPr>
                        <w:t xml:space="preserve">        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 2:00 p.m. Radisson Cemetery.</w:t>
                      </w:r>
                    </w:p>
                    <w:p w14:paraId="17311D1B" w14:textId="33C9CBA5" w:rsidR="00B531E3" w:rsidRPr="00F738A0" w:rsidRDefault="003E6B52" w:rsidP="008A7983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442A8D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17AF8" w:rsidRPr="00F738A0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B531E3" w:rsidRPr="00F738A0">
                        <w:rPr>
                          <w:sz w:val="20"/>
                          <w:szCs w:val="20"/>
                        </w:rPr>
                        <w:t>11:00 a.m. St Mary’s (Bruce) Cemetery</w:t>
                      </w:r>
                    </w:p>
                    <w:p w14:paraId="01BE0C8F" w14:textId="17B6DD25" w:rsidR="00DC6FBE" w:rsidRPr="00F738A0" w:rsidRDefault="00501192" w:rsidP="008A7983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>Please arrive 10 minutes prior.</w:t>
                      </w:r>
                      <w:r w:rsidR="00C01D76" w:rsidRPr="00F738A0">
                        <w:rPr>
                          <w:sz w:val="20"/>
                          <w:szCs w:val="20"/>
                        </w:rPr>
                        <w:t xml:space="preserve"> A list of other locations </w:t>
                      </w:r>
                      <w:r w:rsidR="006E139B" w:rsidRPr="00F738A0">
                        <w:rPr>
                          <w:sz w:val="20"/>
                          <w:szCs w:val="20"/>
                        </w:rPr>
                        <w:t>participating that da</w:t>
                      </w:r>
                      <w:r w:rsidR="00480D11" w:rsidRPr="00F738A0">
                        <w:rPr>
                          <w:sz w:val="20"/>
                          <w:szCs w:val="20"/>
                        </w:rPr>
                        <w:t xml:space="preserve">y </w:t>
                      </w:r>
                      <w:r w:rsidR="006E139B" w:rsidRPr="00F738A0">
                        <w:rPr>
                          <w:sz w:val="20"/>
                          <w:szCs w:val="20"/>
                        </w:rPr>
                        <w:t>is located at the Village Hall.</w:t>
                      </w:r>
                    </w:p>
                    <w:p w14:paraId="24F09002" w14:textId="7E56CD67" w:rsidR="00533EDD" w:rsidRPr="00F738A0" w:rsidRDefault="00D45DEF" w:rsidP="00B673F1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br/>
                      </w:r>
                      <w:r w:rsidR="0025403A">
                        <w:rPr>
                          <w:b/>
                          <w:sz w:val="20"/>
                          <w:szCs w:val="20"/>
                          <w:u w:val="single"/>
                        </w:rPr>
                        <w:t>Bitter</w:t>
                      </w:r>
                      <w:r w:rsidR="009D1D4F">
                        <w:rPr>
                          <w:b/>
                          <w:sz w:val="20"/>
                          <w:szCs w:val="20"/>
                          <w:u w:val="single"/>
                        </w:rPr>
                        <w:t>S</w:t>
                      </w:r>
                      <w:r w:rsidR="0025403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weet Farms - </w:t>
                      </w:r>
                      <w:r w:rsidR="00533EDD"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FREE </w:t>
                      </w:r>
                      <w:r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>Horse Drawn Wagon Rides</w:t>
                      </w:r>
                      <w:r w:rsidRPr="00F738A0">
                        <w:rPr>
                          <w:sz w:val="20"/>
                          <w:szCs w:val="20"/>
                        </w:rPr>
                        <w:br/>
                      </w:r>
                      <w:r w:rsidR="00533EDD" w:rsidRPr="00F738A0">
                        <w:rPr>
                          <w:sz w:val="20"/>
                          <w:szCs w:val="20"/>
                        </w:rPr>
                        <w:t>Sponsored by the Village of Bruc</w:t>
                      </w:r>
                      <w:r w:rsidR="00730B8C" w:rsidRPr="00F738A0">
                        <w:rPr>
                          <w:sz w:val="20"/>
                          <w:szCs w:val="20"/>
                        </w:rPr>
                        <w:t>e</w:t>
                      </w:r>
                      <w:r w:rsidR="00533EDD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30B8C" w:rsidRPr="00F738A0">
                        <w:rPr>
                          <w:sz w:val="20"/>
                          <w:szCs w:val="20"/>
                        </w:rPr>
                        <w:t>f</w:t>
                      </w:r>
                      <w:r w:rsidR="00262FF8" w:rsidRPr="00F738A0">
                        <w:rPr>
                          <w:sz w:val="20"/>
                          <w:szCs w:val="20"/>
                        </w:rPr>
                        <w:t xml:space="preserve">rom </w:t>
                      </w:r>
                      <w:r w:rsidR="00B945ED" w:rsidRPr="00F738A0">
                        <w:rPr>
                          <w:sz w:val="20"/>
                          <w:szCs w:val="20"/>
                        </w:rPr>
                        <w:t>9</w:t>
                      </w:r>
                      <w:r w:rsidR="00480D11" w:rsidRPr="00F738A0">
                        <w:rPr>
                          <w:sz w:val="20"/>
                          <w:szCs w:val="20"/>
                        </w:rPr>
                        <w:t>:00</w:t>
                      </w:r>
                      <w:r w:rsidR="00D8621C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945ED" w:rsidRPr="00F738A0">
                        <w:rPr>
                          <w:sz w:val="20"/>
                          <w:szCs w:val="20"/>
                        </w:rPr>
                        <w:t>-</w:t>
                      </w:r>
                      <w:r w:rsidR="00D8621C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945ED" w:rsidRPr="00F738A0">
                        <w:rPr>
                          <w:sz w:val="20"/>
                          <w:szCs w:val="20"/>
                        </w:rPr>
                        <w:t xml:space="preserve">12:00 </w:t>
                      </w:r>
                      <w:r w:rsidR="00FC7D9D" w:rsidRPr="00F738A0">
                        <w:rPr>
                          <w:sz w:val="20"/>
                          <w:szCs w:val="20"/>
                        </w:rPr>
                        <w:t>p</w:t>
                      </w:r>
                      <w:r w:rsidR="0055125B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FC7D9D" w:rsidRPr="00F738A0">
                        <w:rPr>
                          <w:sz w:val="20"/>
                          <w:szCs w:val="20"/>
                        </w:rPr>
                        <w:t>m</w:t>
                      </w:r>
                      <w:r w:rsidR="0055125B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FC7D9D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24E2F" w:rsidRPr="00F738A0">
                        <w:rPr>
                          <w:sz w:val="20"/>
                          <w:szCs w:val="20"/>
                        </w:rPr>
                        <w:t xml:space="preserve">next to </w:t>
                      </w:r>
                      <w:r w:rsidR="004819DF" w:rsidRPr="00F738A0">
                        <w:rPr>
                          <w:sz w:val="20"/>
                          <w:szCs w:val="20"/>
                        </w:rPr>
                        <w:t>the Village Hall</w:t>
                      </w:r>
                      <w:r w:rsidR="00730B8C" w:rsidRPr="00F738A0">
                        <w:rPr>
                          <w:sz w:val="20"/>
                          <w:szCs w:val="20"/>
                        </w:rPr>
                        <w:t xml:space="preserve"> in East parking lot</w:t>
                      </w:r>
                      <w:r w:rsidR="00424E2F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19117E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65FF" w:rsidRPr="00F738A0">
                        <w:rPr>
                          <w:sz w:val="20"/>
                          <w:szCs w:val="20"/>
                        </w:rPr>
                        <w:t>Please fill out the</w:t>
                      </w:r>
                      <w:r w:rsidR="00730B8C" w:rsidRPr="00F738A0">
                        <w:rPr>
                          <w:sz w:val="20"/>
                          <w:szCs w:val="20"/>
                        </w:rPr>
                        <w:t xml:space="preserve"> needed</w:t>
                      </w:r>
                      <w:r w:rsidR="003D65FF" w:rsidRPr="00F738A0">
                        <w:rPr>
                          <w:sz w:val="20"/>
                          <w:szCs w:val="20"/>
                        </w:rPr>
                        <w:t xml:space="preserve"> waiver located on the counter at the Village Hall and bring that with you ready</w:t>
                      </w:r>
                      <w:r w:rsidR="0019117E" w:rsidRPr="00F738A0">
                        <w:rPr>
                          <w:sz w:val="20"/>
                          <w:szCs w:val="20"/>
                        </w:rPr>
                        <w:t xml:space="preserve"> to </w:t>
                      </w:r>
                      <w:r w:rsidR="008A7983" w:rsidRPr="00F738A0">
                        <w:rPr>
                          <w:sz w:val="20"/>
                          <w:szCs w:val="20"/>
                        </w:rPr>
                        <w:t xml:space="preserve">give them to </w:t>
                      </w:r>
                      <w:r w:rsidR="00730B8C" w:rsidRPr="00F738A0">
                        <w:rPr>
                          <w:sz w:val="20"/>
                          <w:szCs w:val="20"/>
                        </w:rPr>
                        <w:t>enjoy your wagon ride</w:t>
                      </w:r>
                      <w:r w:rsidR="006D5343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BB341E2" w14:textId="77777777" w:rsidR="00533EDD" w:rsidRPr="00F738A0" w:rsidRDefault="00533EDD" w:rsidP="00B673F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4D4482A" w14:textId="0C29A907" w:rsidR="004D5B30" w:rsidRPr="00F738A0" w:rsidRDefault="00866B88" w:rsidP="00B673F1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Free </w:t>
                      </w:r>
                      <w:r w:rsidR="004E173B"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>Chili/</w:t>
                      </w:r>
                      <w:r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>Soup &amp; Cookies</w:t>
                      </w:r>
                      <w:r w:rsidRPr="00F738A0">
                        <w:rPr>
                          <w:sz w:val="20"/>
                          <w:szCs w:val="20"/>
                        </w:rPr>
                        <w:br/>
                      </w:r>
                      <w:r w:rsidR="004E173B" w:rsidRPr="00F738A0">
                        <w:rPr>
                          <w:sz w:val="20"/>
                          <w:szCs w:val="20"/>
                        </w:rPr>
                        <w:t xml:space="preserve">Located at </w:t>
                      </w:r>
                      <w:r w:rsidRPr="00F738A0">
                        <w:rPr>
                          <w:sz w:val="20"/>
                          <w:szCs w:val="20"/>
                        </w:rPr>
                        <w:t>the Village Hall 11</w:t>
                      </w:r>
                      <w:r w:rsidR="00B42A02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37B85" w:rsidRPr="00F738A0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Pr="00F738A0">
                        <w:rPr>
                          <w:sz w:val="20"/>
                          <w:szCs w:val="20"/>
                        </w:rPr>
                        <w:t>2</w:t>
                      </w:r>
                      <w:r w:rsidR="00C37B85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38A0">
                        <w:rPr>
                          <w:sz w:val="20"/>
                          <w:szCs w:val="20"/>
                        </w:rPr>
                        <w:t>p</w:t>
                      </w:r>
                      <w:r w:rsidR="001D11AE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Pr="00F738A0">
                        <w:rPr>
                          <w:sz w:val="20"/>
                          <w:szCs w:val="20"/>
                        </w:rPr>
                        <w:t>m</w:t>
                      </w:r>
                      <w:r w:rsidR="001D11AE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B673F1" w:rsidRPr="00F738A0">
                        <w:rPr>
                          <w:sz w:val="20"/>
                          <w:szCs w:val="20"/>
                        </w:rPr>
                        <w:t xml:space="preserve"> or until gone</w:t>
                      </w:r>
                      <w:r w:rsidR="004E173B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="00A97723" w:rsidRPr="00F738A0">
                        <w:rPr>
                          <w:sz w:val="20"/>
                          <w:szCs w:val="20"/>
                        </w:rPr>
                        <w:br/>
                      </w:r>
                      <w:r w:rsidR="00A97723" w:rsidRPr="00F738A0">
                        <w:rPr>
                          <w:sz w:val="20"/>
                          <w:szCs w:val="20"/>
                        </w:rPr>
                        <w:br/>
                      </w:r>
                      <w:r w:rsidR="00A97723"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Blue Hills Chorale:</w:t>
                      </w:r>
                      <w:r w:rsidR="00A97723"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 w:rsidR="00140974" w:rsidRPr="00F738A0">
                        <w:rPr>
                          <w:sz w:val="20"/>
                          <w:szCs w:val="20"/>
                        </w:rPr>
                        <w:t xml:space="preserve">Christmas </w:t>
                      </w:r>
                      <w:r w:rsidR="00F6226C">
                        <w:rPr>
                          <w:sz w:val="20"/>
                          <w:szCs w:val="20"/>
                        </w:rPr>
                        <w:t>C</w:t>
                      </w:r>
                      <w:r w:rsidR="00140974" w:rsidRPr="00F738A0">
                        <w:rPr>
                          <w:sz w:val="20"/>
                          <w:szCs w:val="20"/>
                        </w:rPr>
                        <w:t>arol</w:t>
                      </w:r>
                      <w:r w:rsidR="00AA19B2" w:rsidRPr="00F738A0">
                        <w:rPr>
                          <w:sz w:val="20"/>
                          <w:szCs w:val="20"/>
                        </w:rPr>
                        <w:t>s</w:t>
                      </w:r>
                      <w:r w:rsidR="00DE1E6C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B49B9" w:rsidRPr="00F738A0">
                        <w:rPr>
                          <w:sz w:val="20"/>
                          <w:szCs w:val="20"/>
                        </w:rPr>
                        <w:t>a</w:t>
                      </w:r>
                      <w:r w:rsidR="00914970" w:rsidRPr="00F738A0">
                        <w:rPr>
                          <w:sz w:val="20"/>
                          <w:szCs w:val="20"/>
                        </w:rPr>
                        <w:t xml:space="preserve">t </w:t>
                      </w:r>
                      <w:r w:rsidR="00A97723" w:rsidRPr="00F738A0">
                        <w:rPr>
                          <w:sz w:val="20"/>
                          <w:szCs w:val="20"/>
                        </w:rPr>
                        <w:t xml:space="preserve">the Village Hall at </w:t>
                      </w:r>
                      <w:r w:rsidR="005C6C2E" w:rsidRPr="00F738A0">
                        <w:rPr>
                          <w:sz w:val="20"/>
                          <w:szCs w:val="20"/>
                        </w:rPr>
                        <w:t xml:space="preserve">12:00 p.m. </w:t>
                      </w:r>
                    </w:p>
                    <w:p w14:paraId="6306B60B" w14:textId="77777777" w:rsidR="00527E96" w:rsidRPr="00F738A0" w:rsidRDefault="005A3D2C" w:rsidP="00B673F1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br/>
                      </w:r>
                      <w:r w:rsidR="001B5EA5" w:rsidRPr="00F738A0">
                        <w:rPr>
                          <w:b/>
                          <w:sz w:val="20"/>
                          <w:szCs w:val="20"/>
                          <w:u w:val="single"/>
                        </w:rPr>
                        <w:t>Bruce Area Library</w:t>
                      </w:r>
                    </w:p>
                    <w:p w14:paraId="004EB0A8" w14:textId="2B924BA0" w:rsidR="00A07449" w:rsidRPr="00F738A0" w:rsidRDefault="00E10B56" w:rsidP="00B673F1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F738A0">
                        <w:rPr>
                          <w:bCs/>
                          <w:sz w:val="20"/>
                          <w:szCs w:val="20"/>
                        </w:rPr>
                        <w:t>Each child gets a large gift and candy</w:t>
                      </w:r>
                      <w:r w:rsidR="00F233DA" w:rsidRPr="00F738A0">
                        <w:rPr>
                          <w:bCs/>
                          <w:sz w:val="20"/>
                          <w:szCs w:val="20"/>
                        </w:rPr>
                        <w:t>, Games and Prizes for the children, Visit with Santa, Basket Raffles, and Book Sales</w:t>
                      </w:r>
                      <w:r w:rsidR="00314F7E" w:rsidRPr="00F738A0">
                        <w:rPr>
                          <w:bCs/>
                          <w:sz w:val="20"/>
                          <w:szCs w:val="20"/>
                        </w:rPr>
                        <w:t xml:space="preserve"> from 10:00 – 2:00 p.m.</w:t>
                      </w:r>
                    </w:p>
                    <w:p w14:paraId="7C22681E" w14:textId="77777777" w:rsidR="00ED17C2" w:rsidRPr="00F738A0" w:rsidRDefault="00ED17C2" w:rsidP="00B673F1">
                      <w:pPr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609288D2" w14:textId="471B606B" w:rsidR="00DF29D6" w:rsidRPr="00F738A0" w:rsidRDefault="00DF29D6" w:rsidP="00B673F1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Gateway Gourmets</w:t>
                      </w:r>
                    </w:p>
                    <w:p w14:paraId="6DDB77E9" w14:textId="3768180F" w:rsidR="00DF29D6" w:rsidRPr="00F738A0" w:rsidRDefault="0055125B" w:rsidP="00EA1DA2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Free </w:t>
                      </w:r>
                      <w:r w:rsidR="00D2346D">
                        <w:rPr>
                          <w:sz w:val="20"/>
                          <w:szCs w:val="20"/>
                        </w:rPr>
                        <w:t>H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ot </w:t>
                      </w:r>
                      <w:r w:rsidR="00D2346D">
                        <w:rPr>
                          <w:sz w:val="20"/>
                          <w:szCs w:val="20"/>
                        </w:rPr>
                        <w:t>C</w:t>
                      </w:r>
                      <w:r w:rsidR="002A3D47" w:rsidRPr="00F738A0">
                        <w:rPr>
                          <w:sz w:val="20"/>
                          <w:szCs w:val="20"/>
                        </w:rPr>
                        <w:t>hocolate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94A34" w:rsidRPr="00F738A0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D2346D">
                        <w:rPr>
                          <w:sz w:val="20"/>
                          <w:szCs w:val="20"/>
                        </w:rPr>
                        <w:t>C</w:t>
                      </w:r>
                      <w:r w:rsidR="00F94A34" w:rsidRPr="00F738A0">
                        <w:rPr>
                          <w:sz w:val="20"/>
                          <w:szCs w:val="20"/>
                        </w:rPr>
                        <w:t xml:space="preserve">ookies 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for the </w:t>
                      </w:r>
                      <w:r w:rsidR="00D2346D">
                        <w:rPr>
                          <w:sz w:val="20"/>
                          <w:szCs w:val="20"/>
                        </w:rPr>
                        <w:t>K</w:t>
                      </w:r>
                      <w:r w:rsidRPr="00F738A0">
                        <w:rPr>
                          <w:sz w:val="20"/>
                          <w:szCs w:val="20"/>
                        </w:rPr>
                        <w:t>ids from 9</w:t>
                      </w:r>
                      <w:r w:rsidR="00B517F6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38A0">
                        <w:rPr>
                          <w:sz w:val="20"/>
                          <w:szCs w:val="20"/>
                        </w:rPr>
                        <w:t>– 3</w:t>
                      </w:r>
                      <w:r w:rsidR="00C37B85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38A0">
                        <w:rPr>
                          <w:sz w:val="20"/>
                          <w:szCs w:val="20"/>
                        </w:rPr>
                        <w:t>p</w:t>
                      </w:r>
                      <w:r w:rsidR="001D11AE" w:rsidRPr="00F738A0">
                        <w:rPr>
                          <w:sz w:val="20"/>
                          <w:szCs w:val="20"/>
                        </w:rPr>
                        <w:t>.</w:t>
                      </w:r>
                      <w:r w:rsidRPr="00F738A0">
                        <w:rPr>
                          <w:sz w:val="20"/>
                          <w:szCs w:val="20"/>
                        </w:rPr>
                        <w:t>m</w:t>
                      </w:r>
                      <w:r w:rsidR="00D66A89" w:rsidRPr="00F738A0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688546B" w14:textId="77777777" w:rsidR="00A07449" w:rsidRPr="00F738A0" w:rsidRDefault="00A07449" w:rsidP="00EA1DA2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BFB7DDC" w14:textId="2D2A9AFB" w:rsidR="00A758FA" w:rsidRPr="00F738A0" w:rsidRDefault="00A758FA" w:rsidP="00EA1DA2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Razors Edge</w:t>
                      </w:r>
                    </w:p>
                    <w:p w14:paraId="6B015CE2" w14:textId="2F6FCB98" w:rsidR="00A758FA" w:rsidRPr="00F738A0" w:rsidRDefault="00080807" w:rsidP="00F75838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Open House with </w:t>
                      </w:r>
                      <w:r w:rsidR="00F75838" w:rsidRPr="00F738A0">
                        <w:rPr>
                          <w:sz w:val="20"/>
                          <w:szCs w:val="20"/>
                        </w:rPr>
                        <w:t>Santa and Mrs. Claus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from 10 – 1 p.m. There will be</w:t>
                      </w:r>
                      <w:r w:rsidR="00E94820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47173" w:rsidRPr="00F738A0">
                        <w:rPr>
                          <w:sz w:val="20"/>
                          <w:szCs w:val="20"/>
                        </w:rPr>
                        <w:t xml:space="preserve">a gift bags/book for every child </w:t>
                      </w:r>
                      <w:r w:rsidR="00E94820" w:rsidRPr="00F738A0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B2771C" w:rsidRPr="00F738A0">
                        <w:rPr>
                          <w:sz w:val="20"/>
                          <w:szCs w:val="20"/>
                        </w:rPr>
                        <w:t>MLFace</w:t>
                      </w:r>
                      <w:r w:rsidR="001D0FF2" w:rsidRPr="00F738A0">
                        <w:rPr>
                          <w:sz w:val="20"/>
                          <w:szCs w:val="20"/>
                        </w:rPr>
                        <w:t>s Face Painting</w:t>
                      </w:r>
                      <w:r w:rsidR="009926E8" w:rsidRPr="00F738A0">
                        <w:rPr>
                          <w:sz w:val="20"/>
                          <w:szCs w:val="20"/>
                        </w:rPr>
                        <w:t>s at NO CHARGE</w:t>
                      </w:r>
                      <w:r w:rsidR="00B26824" w:rsidRPr="00F738A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D73FD" w:rsidRPr="00F738A0">
                        <w:rPr>
                          <w:sz w:val="20"/>
                          <w:szCs w:val="20"/>
                        </w:rPr>
                        <w:t>(</w:t>
                      </w:r>
                      <w:r w:rsidR="002C4C38" w:rsidRPr="00F738A0">
                        <w:rPr>
                          <w:sz w:val="20"/>
                          <w:szCs w:val="20"/>
                        </w:rPr>
                        <w:t>Donations Appreciated</w:t>
                      </w:r>
                      <w:r w:rsidR="00ED73FD" w:rsidRPr="00F738A0">
                        <w:rPr>
                          <w:sz w:val="20"/>
                          <w:szCs w:val="20"/>
                        </w:rPr>
                        <w:t>)</w:t>
                      </w:r>
                      <w:r w:rsidR="00D2346D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3868285" w14:textId="77777777" w:rsidR="006416FE" w:rsidRPr="00F738A0" w:rsidRDefault="006416FE" w:rsidP="00F7583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452C96E" w14:textId="3652BD95" w:rsidR="006416FE" w:rsidRPr="00F738A0" w:rsidRDefault="006416FE" w:rsidP="00F75838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Glory B’s</w:t>
                      </w:r>
                    </w:p>
                    <w:p w14:paraId="2896972C" w14:textId="5546291B" w:rsidR="006416FE" w:rsidRPr="00F738A0" w:rsidRDefault="006416FE" w:rsidP="006A3B4D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 xml:space="preserve">BOGO </w:t>
                      </w:r>
                      <w:r w:rsidR="003E449C" w:rsidRPr="00F738A0">
                        <w:rPr>
                          <w:sz w:val="20"/>
                          <w:szCs w:val="20"/>
                        </w:rPr>
                        <w:t>Beer</w:t>
                      </w:r>
                      <w:r w:rsidR="00B96DC2" w:rsidRPr="00F738A0">
                        <w:rPr>
                          <w:sz w:val="20"/>
                          <w:szCs w:val="20"/>
                        </w:rPr>
                        <w:t xml:space="preserve"> from 2 – 4 p.m.</w:t>
                      </w:r>
                    </w:p>
                    <w:p w14:paraId="1B95356A" w14:textId="77777777" w:rsidR="00B96DC2" w:rsidRPr="00F738A0" w:rsidRDefault="00B96DC2" w:rsidP="00F75838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F5063D5" w14:textId="1E690BEE" w:rsidR="00B96DC2" w:rsidRPr="00F738A0" w:rsidRDefault="00B96DC2" w:rsidP="00F75838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738A0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Hot Shots</w:t>
                      </w:r>
                    </w:p>
                    <w:p w14:paraId="10A41742" w14:textId="6668DE74" w:rsidR="00B96DC2" w:rsidRPr="00F738A0" w:rsidRDefault="00E761B0" w:rsidP="008B547E">
                      <w:pPr>
                        <w:rPr>
                          <w:sz w:val="20"/>
                          <w:szCs w:val="20"/>
                        </w:rPr>
                      </w:pPr>
                      <w:r w:rsidRPr="00F738A0">
                        <w:rPr>
                          <w:sz w:val="20"/>
                          <w:szCs w:val="20"/>
                        </w:rPr>
                        <w:t>Kids FREE t</w:t>
                      </w:r>
                      <w:r w:rsidR="00D91157" w:rsidRPr="00F738A0">
                        <w:rPr>
                          <w:sz w:val="20"/>
                          <w:szCs w:val="20"/>
                        </w:rPr>
                        <w:t>reat</w:t>
                      </w:r>
                      <w:r w:rsidRPr="00F738A0">
                        <w:rPr>
                          <w:sz w:val="20"/>
                          <w:szCs w:val="20"/>
                        </w:rPr>
                        <w:t xml:space="preserve"> bags and peppermint hot cho</w:t>
                      </w:r>
                      <w:r w:rsidR="00D91157" w:rsidRPr="00F738A0">
                        <w:rPr>
                          <w:sz w:val="20"/>
                          <w:szCs w:val="20"/>
                        </w:rPr>
                        <w:t>colate</w:t>
                      </w:r>
                      <w:r w:rsidR="007D491E" w:rsidRPr="00F738A0">
                        <w:rPr>
                          <w:sz w:val="20"/>
                          <w:szCs w:val="20"/>
                        </w:rPr>
                        <w:t xml:space="preserve">. Adults: Grinch </w:t>
                      </w:r>
                      <w:r w:rsidR="008B547E" w:rsidRPr="00F738A0">
                        <w:rPr>
                          <w:sz w:val="20"/>
                          <w:szCs w:val="20"/>
                        </w:rPr>
                        <w:t>P</w:t>
                      </w:r>
                      <w:r w:rsidR="007D491E" w:rsidRPr="00F738A0">
                        <w:rPr>
                          <w:sz w:val="20"/>
                          <w:szCs w:val="20"/>
                        </w:rPr>
                        <w:t>unch or Santa Shots $2</w:t>
                      </w:r>
                      <w:r w:rsidR="0047554B" w:rsidRPr="00F738A0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91A826" wp14:editId="3DAB78C1">
            <wp:extent cx="7267419" cy="9182100"/>
            <wp:effectExtent l="0" t="0" r="0" b="0"/>
            <wp:docPr id="7" name="Picture 7" descr="C:\Users\Jeanne\AppData\Local\Microsoft\Windows\Temporary Internet Files\Content.IE5\JUT4R5RX\MC90044505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anne\AppData\Local\Microsoft\Windows\Temporary Internet Files\Content.IE5\JUT4R5RX\MC900445055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5" t="-848" r="-385" b="-848"/>
                    <a:stretch/>
                  </pic:blipFill>
                  <pic:spPr bwMode="auto">
                    <a:xfrm>
                      <a:off x="0" y="0"/>
                      <a:ext cx="7278417" cy="919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78C" w:rsidSect="00AC3118">
      <w:pgSz w:w="12240" w:h="15840"/>
      <w:pgMar w:top="720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3B6"/>
    <w:multiLevelType w:val="hybridMultilevel"/>
    <w:tmpl w:val="9690B320"/>
    <w:lvl w:ilvl="0" w:tplc="2F0AE8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0750A"/>
    <w:multiLevelType w:val="hybridMultilevel"/>
    <w:tmpl w:val="6D468548"/>
    <w:lvl w:ilvl="0" w:tplc="734CA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64BF9"/>
    <w:multiLevelType w:val="hybridMultilevel"/>
    <w:tmpl w:val="E2A8D706"/>
    <w:lvl w:ilvl="0" w:tplc="3154C43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76F4EAE"/>
    <w:multiLevelType w:val="hybridMultilevel"/>
    <w:tmpl w:val="53625E2E"/>
    <w:lvl w:ilvl="0" w:tplc="FA261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6B15"/>
    <w:multiLevelType w:val="hybridMultilevel"/>
    <w:tmpl w:val="D8A853D8"/>
    <w:lvl w:ilvl="0" w:tplc="9B62A9B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471E8"/>
    <w:multiLevelType w:val="hybridMultilevel"/>
    <w:tmpl w:val="E1122382"/>
    <w:lvl w:ilvl="0" w:tplc="957075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A1BCB"/>
    <w:multiLevelType w:val="hybridMultilevel"/>
    <w:tmpl w:val="2A06A36E"/>
    <w:lvl w:ilvl="0" w:tplc="48289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526A"/>
    <w:multiLevelType w:val="hybridMultilevel"/>
    <w:tmpl w:val="1814F4DE"/>
    <w:lvl w:ilvl="0" w:tplc="6FDCB1F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44999"/>
    <w:multiLevelType w:val="hybridMultilevel"/>
    <w:tmpl w:val="DE90FE3C"/>
    <w:lvl w:ilvl="0" w:tplc="B51A342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ED46EFC"/>
    <w:multiLevelType w:val="hybridMultilevel"/>
    <w:tmpl w:val="C12E9128"/>
    <w:lvl w:ilvl="0" w:tplc="12268C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240242">
    <w:abstractNumId w:val="6"/>
  </w:num>
  <w:num w:numId="2" w16cid:durableId="128859726">
    <w:abstractNumId w:val="9"/>
  </w:num>
  <w:num w:numId="3" w16cid:durableId="221646646">
    <w:abstractNumId w:val="5"/>
  </w:num>
  <w:num w:numId="4" w16cid:durableId="944456308">
    <w:abstractNumId w:val="2"/>
  </w:num>
  <w:num w:numId="5" w16cid:durableId="1454401045">
    <w:abstractNumId w:val="3"/>
  </w:num>
  <w:num w:numId="6" w16cid:durableId="439645811">
    <w:abstractNumId w:val="8"/>
  </w:num>
  <w:num w:numId="7" w16cid:durableId="2014528027">
    <w:abstractNumId w:val="1"/>
  </w:num>
  <w:num w:numId="8" w16cid:durableId="822114923">
    <w:abstractNumId w:val="7"/>
  </w:num>
  <w:num w:numId="9" w16cid:durableId="809832113">
    <w:abstractNumId w:val="4"/>
  </w:num>
  <w:num w:numId="10" w16cid:durableId="80794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F9A"/>
    <w:rsid w:val="000240B3"/>
    <w:rsid w:val="00025ED4"/>
    <w:rsid w:val="00046E9C"/>
    <w:rsid w:val="00080807"/>
    <w:rsid w:val="000C67CC"/>
    <w:rsid w:val="000D0683"/>
    <w:rsid w:val="000F628D"/>
    <w:rsid w:val="00136497"/>
    <w:rsid w:val="00140974"/>
    <w:rsid w:val="001507DD"/>
    <w:rsid w:val="00162F0E"/>
    <w:rsid w:val="001762B1"/>
    <w:rsid w:val="0019117E"/>
    <w:rsid w:val="00192B4C"/>
    <w:rsid w:val="001951B4"/>
    <w:rsid w:val="00196FDD"/>
    <w:rsid w:val="001A2750"/>
    <w:rsid w:val="001B5EA5"/>
    <w:rsid w:val="001D0664"/>
    <w:rsid w:val="001D0FF2"/>
    <w:rsid w:val="001D11AE"/>
    <w:rsid w:val="001D4A7F"/>
    <w:rsid w:val="001D4C63"/>
    <w:rsid w:val="001F7F34"/>
    <w:rsid w:val="00232F71"/>
    <w:rsid w:val="00243BDE"/>
    <w:rsid w:val="0025403A"/>
    <w:rsid w:val="00262FF8"/>
    <w:rsid w:val="002765C1"/>
    <w:rsid w:val="002A22B9"/>
    <w:rsid w:val="002A3D47"/>
    <w:rsid w:val="002A4C75"/>
    <w:rsid w:val="002B49B9"/>
    <w:rsid w:val="002B5F9A"/>
    <w:rsid w:val="002B60DF"/>
    <w:rsid w:val="002C4C38"/>
    <w:rsid w:val="00307A7D"/>
    <w:rsid w:val="00313A68"/>
    <w:rsid w:val="00314F7E"/>
    <w:rsid w:val="00316045"/>
    <w:rsid w:val="00323571"/>
    <w:rsid w:val="00347E13"/>
    <w:rsid w:val="0039278C"/>
    <w:rsid w:val="00397754"/>
    <w:rsid w:val="003D3404"/>
    <w:rsid w:val="003D65FF"/>
    <w:rsid w:val="003E449C"/>
    <w:rsid w:val="003E6B52"/>
    <w:rsid w:val="0040506C"/>
    <w:rsid w:val="00405E86"/>
    <w:rsid w:val="00411DD7"/>
    <w:rsid w:val="00423174"/>
    <w:rsid w:val="00424E2F"/>
    <w:rsid w:val="00442A8D"/>
    <w:rsid w:val="00453221"/>
    <w:rsid w:val="0047554B"/>
    <w:rsid w:val="00480D11"/>
    <w:rsid w:val="004819DF"/>
    <w:rsid w:val="00482EFA"/>
    <w:rsid w:val="00494241"/>
    <w:rsid w:val="004A3145"/>
    <w:rsid w:val="004C2F2E"/>
    <w:rsid w:val="004D5B30"/>
    <w:rsid w:val="004E173B"/>
    <w:rsid w:val="004E5466"/>
    <w:rsid w:val="00501192"/>
    <w:rsid w:val="00512351"/>
    <w:rsid w:val="00515507"/>
    <w:rsid w:val="00527E96"/>
    <w:rsid w:val="00533EDD"/>
    <w:rsid w:val="0054480C"/>
    <w:rsid w:val="0055125B"/>
    <w:rsid w:val="005716D8"/>
    <w:rsid w:val="00581CBD"/>
    <w:rsid w:val="005824F3"/>
    <w:rsid w:val="0059560F"/>
    <w:rsid w:val="005A3D2C"/>
    <w:rsid w:val="005B073F"/>
    <w:rsid w:val="005C1380"/>
    <w:rsid w:val="005C6C2E"/>
    <w:rsid w:val="005D093C"/>
    <w:rsid w:val="0063682B"/>
    <w:rsid w:val="006416FE"/>
    <w:rsid w:val="006540ED"/>
    <w:rsid w:val="00670583"/>
    <w:rsid w:val="00673232"/>
    <w:rsid w:val="006879FF"/>
    <w:rsid w:val="006A3B4D"/>
    <w:rsid w:val="006D5343"/>
    <w:rsid w:val="006E139B"/>
    <w:rsid w:val="00730B8C"/>
    <w:rsid w:val="007350A9"/>
    <w:rsid w:val="00754953"/>
    <w:rsid w:val="0075758F"/>
    <w:rsid w:val="007668BF"/>
    <w:rsid w:val="007833FE"/>
    <w:rsid w:val="00784DE0"/>
    <w:rsid w:val="00791097"/>
    <w:rsid w:val="00793486"/>
    <w:rsid w:val="00797645"/>
    <w:rsid w:val="007B1E12"/>
    <w:rsid w:val="007D491E"/>
    <w:rsid w:val="0080657D"/>
    <w:rsid w:val="0081354C"/>
    <w:rsid w:val="008166D8"/>
    <w:rsid w:val="00821CFF"/>
    <w:rsid w:val="00824049"/>
    <w:rsid w:val="00825012"/>
    <w:rsid w:val="00831BFC"/>
    <w:rsid w:val="00847173"/>
    <w:rsid w:val="0085044D"/>
    <w:rsid w:val="00865EF7"/>
    <w:rsid w:val="00866B88"/>
    <w:rsid w:val="008A7983"/>
    <w:rsid w:val="008B547E"/>
    <w:rsid w:val="00903FF4"/>
    <w:rsid w:val="00914970"/>
    <w:rsid w:val="00917AF8"/>
    <w:rsid w:val="00924DA6"/>
    <w:rsid w:val="00930275"/>
    <w:rsid w:val="0094072C"/>
    <w:rsid w:val="00941F72"/>
    <w:rsid w:val="00956B10"/>
    <w:rsid w:val="0096613A"/>
    <w:rsid w:val="00973D6F"/>
    <w:rsid w:val="009926E8"/>
    <w:rsid w:val="009A7C0A"/>
    <w:rsid w:val="009B5896"/>
    <w:rsid w:val="009D1D4F"/>
    <w:rsid w:val="009E1059"/>
    <w:rsid w:val="009F66BC"/>
    <w:rsid w:val="009F7352"/>
    <w:rsid w:val="00A07449"/>
    <w:rsid w:val="00A17086"/>
    <w:rsid w:val="00A21B02"/>
    <w:rsid w:val="00A43D2D"/>
    <w:rsid w:val="00A7241A"/>
    <w:rsid w:val="00A758FA"/>
    <w:rsid w:val="00A8108F"/>
    <w:rsid w:val="00A82C4A"/>
    <w:rsid w:val="00A85B2A"/>
    <w:rsid w:val="00A875D6"/>
    <w:rsid w:val="00A8799A"/>
    <w:rsid w:val="00A95885"/>
    <w:rsid w:val="00A97723"/>
    <w:rsid w:val="00AA19B2"/>
    <w:rsid w:val="00AB76F8"/>
    <w:rsid w:val="00AC3118"/>
    <w:rsid w:val="00AF0920"/>
    <w:rsid w:val="00B00652"/>
    <w:rsid w:val="00B26824"/>
    <w:rsid w:val="00B2771C"/>
    <w:rsid w:val="00B42A02"/>
    <w:rsid w:val="00B50E27"/>
    <w:rsid w:val="00B517F6"/>
    <w:rsid w:val="00B531E3"/>
    <w:rsid w:val="00B549E9"/>
    <w:rsid w:val="00B673F1"/>
    <w:rsid w:val="00B81356"/>
    <w:rsid w:val="00B945ED"/>
    <w:rsid w:val="00B96DC2"/>
    <w:rsid w:val="00C01D76"/>
    <w:rsid w:val="00C37B85"/>
    <w:rsid w:val="00C67048"/>
    <w:rsid w:val="00CC75C8"/>
    <w:rsid w:val="00D20E78"/>
    <w:rsid w:val="00D2346D"/>
    <w:rsid w:val="00D45DEF"/>
    <w:rsid w:val="00D60823"/>
    <w:rsid w:val="00D66A89"/>
    <w:rsid w:val="00D8621C"/>
    <w:rsid w:val="00D91157"/>
    <w:rsid w:val="00D9270D"/>
    <w:rsid w:val="00DB395E"/>
    <w:rsid w:val="00DC6FBE"/>
    <w:rsid w:val="00DE1D8C"/>
    <w:rsid w:val="00DE1E6C"/>
    <w:rsid w:val="00DF059C"/>
    <w:rsid w:val="00DF29D6"/>
    <w:rsid w:val="00DF5C63"/>
    <w:rsid w:val="00DF5E38"/>
    <w:rsid w:val="00E06CF3"/>
    <w:rsid w:val="00E10B56"/>
    <w:rsid w:val="00E12A92"/>
    <w:rsid w:val="00E1439E"/>
    <w:rsid w:val="00E22F87"/>
    <w:rsid w:val="00E61E87"/>
    <w:rsid w:val="00E66EEF"/>
    <w:rsid w:val="00E761B0"/>
    <w:rsid w:val="00E94820"/>
    <w:rsid w:val="00EA1DA2"/>
    <w:rsid w:val="00EB75FC"/>
    <w:rsid w:val="00ED04CA"/>
    <w:rsid w:val="00ED17C2"/>
    <w:rsid w:val="00ED73FD"/>
    <w:rsid w:val="00F103C5"/>
    <w:rsid w:val="00F233DA"/>
    <w:rsid w:val="00F2500E"/>
    <w:rsid w:val="00F52304"/>
    <w:rsid w:val="00F52DAB"/>
    <w:rsid w:val="00F6226C"/>
    <w:rsid w:val="00F738A0"/>
    <w:rsid w:val="00F75838"/>
    <w:rsid w:val="00F77D02"/>
    <w:rsid w:val="00F94A34"/>
    <w:rsid w:val="00FB0A1C"/>
    <w:rsid w:val="00FC337D"/>
    <w:rsid w:val="00FC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DE6C"/>
  <w15:docId w15:val="{7D9D6963-04DD-487C-8642-667DC6EB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F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F9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879F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879F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B00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Bruce Village</cp:lastModifiedBy>
  <cp:revision>43</cp:revision>
  <cp:lastPrinted>2023-11-21T19:44:00Z</cp:lastPrinted>
  <dcterms:created xsi:type="dcterms:W3CDTF">2024-11-21T20:59:00Z</dcterms:created>
  <dcterms:modified xsi:type="dcterms:W3CDTF">2025-11-18T17:15:00Z</dcterms:modified>
</cp:coreProperties>
</file>